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94169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95D74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5C2146" w:rsidRPr="002B386F">
        <w:rPr>
          <w:rFonts w:ascii="Times New Roman" w:hAnsi="Times New Roman" w:cs="Times New Roman"/>
          <w:sz w:val="24"/>
          <w:szCs w:val="24"/>
        </w:rPr>
        <w:t>5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995D74">
        <w:rPr>
          <w:rFonts w:ascii="Times New Roman" w:hAnsi="Times New Roman" w:cs="Times New Roman"/>
          <w:sz w:val="24"/>
          <w:szCs w:val="24"/>
        </w:rPr>
        <w:t>1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4169F" w:rsidRP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Думы МО «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район» от 25 декабря 2024 г. № 22 «О бюджете муниципального образования «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район» на 2025 год и плановый период 2026 и 2027 годов»</w:t>
      </w:r>
    </w:p>
    <w:p w:rsid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– начальник Финансового управления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 xml:space="preserve">Об установлении и введении в действие на территории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налога на имущество физических лиц</w:t>
      </w:r>
    </w:p>
    <w:p w:rsid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– начальник Финансового управления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 xml:space="preserve">Об установлении и введении в действие на территории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земельного налога</w:t>
      </w:r>
    </w:p>
    <w:p w:rsid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– начальник Финансового управления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D0440" w:rsidRPr="000D0440" w:rsidRDefault="000D0440" w:rsidP="000D0440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40">
        <w:rPr>
          <w:rFonts w:ascii="Times New Roman" w:hAnsi="Times New Roman" w:cs="Times New Roman"/>
          <w:b/>
          <w:sz w:val="24"/>
          <w:szCs w:val="24"/>
        </w:rPr>
        <w:t>О внесении изменений в состав ликвидационной комиссии Администрации муниципального образования «Нукуты»</w:t>
      </w:r>
    </w:p>
    <w:p w:rsidR="000D0440" w:rsidRDefault="000D0440" w:rsidP="000D0440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D0440" w:rsidRPr="000D0440" w:rsidRDefault="000D0440" w:rsidP="000D0440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ликвидационной комиссии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0D0440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«Нукуты»</w:t>
      </w:r>
    </w:p>
    <w:p w:rsidR="000D0440" w:rsidRDefault="000D0440" w:rsidP="000D0440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D0440" w:rsidRPr="000D0440" w:rsidRDefault="000D0440" w:rsidP="000D0440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40">
        <w:rPr>
          <w:rFonts w:ascii="Times New Roman" w:hAnsi="Times New Roman" w:cs="Times New Roman"/>
          <w:b/>
          <w:sz w:val="24"/>
          <w:szCs w:val="24"/>
        </w:rPr>
        <w:t>О внесении изменений в состав ликвидационной комиссии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Pr="000D0440">
        <w:rPr>
          <w:rFonts w:ascii="Times New Roman" w:hAnsi="Times New Roman" w:cs="Times New Roman"/>
          <w:b/>
          <w:sz w:val="24"/>
          <w:szCs w:val="24"/>
        </w:rPr>
        <w:t>»</w:t>
      </w:r>
    </w:p>
    <w:p w:rsidR="000D0440" w:rsidRDefault="000D0440" w:rsidP="000D0440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D0440" w:rsidRPr="000D0440" w:rsidRDefault="000D0440" w:rsidP="000D0440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ликвидационной комиссии </w:t>
      </w:r>
      <w:r>
        <w:rPr>
          <w:rFonts w:ascii="Times New Roman" w:hAnsi="Times New Roman" w:cs="Times New Roman"/>
          <w:b/>
          <w:sz w:val="24"/>
          <w:szCs w:val="24"/>
        </w:rPr>
        <w:t>Думы</w:t>
      </w:r>
      <w:r w:rsidRPr="000D0440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Хареты</w:t>
      </w:r>
      <w:r w:rsidRPr="000D0440">
        <w:rPr>
          <w:rFonts w:ascii="Times New Roman" w:hAnsi="Times New Roman" w:cs="Times New Roman"/>
          <w:b/>
          <w:sz w:val="24"/>
          <w:szCs w:val="24"/>
        </w:rPr>
        <w:t>»</w:t>
      </w:r>
    </w:p>
    <w:p w:rsidR="000D0440" w:rsidRDefault="000D0440" w:rsidP="000D0440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 xml:space="preserve">Об утверждении проекта решения Думы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«Об утверждении Устава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области» </w:t>
      </w:r>
    </w:p>
    <w:p w:rsidR="0094169F" w:rsidRP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учета предложений по проекту решения Думы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«Об утверждении Устава </w:t>
      </w:r>
      <w:proofErr w:type="spellStart"/>
      <w:r w:rsidRPr="0094169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94169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области»</w:t>
      </w:r>
    </w:p>
    <w:p w:rsidR="0094169F" w:rsidRP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Pr="0094169F" w:rsidRDefault="0094169F" w:rsidP="0094169F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69F">
        <w:rPr>
          <w:rFonts w:ascii="Times New Roman" w:hAnsi="Times New Roman" w:cs="Times New Roman"/>
          <w:b/>
          <w:sz w:val="24"/>
          <w:szCs w:val="24"/>
        </w:rPr>
        <w:t>О назначении публичных слушаний</w:t>
      </w:r>
    </w:p>
    <w:p w:rsidR="0094169F" w:rsidRPr="0094169F" w:rsidRDefault="0094169F" w:rsidP="0094169F">
      <w:pPr>
        <w:pStyle w:val="a8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169F" w:rsidRDefault="0094169F" w:rsidP="0094169F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81255B" w:rsidRPr="00F76404" w:rsidRDefault="0081255B" w:rsidP="000C452E">
      <w:pPr>
        <w:pStyle w:val="a4"/>
        <w:tabs>
          <w:tab w:val="left" w:pos="5220"/>
        </w:tabs>
        <w:jc w:val="both"/>
        <w:rPr>
          <w:b w:val="0"/>
          <w:sz w:val="22"/>
          <w:szCs w:val="22"/>
        </w:rPr>
      </w:pPr>
    </w:p>
    <w:sectPr w:rsidR="0081255B" w:rsidRPr="00F76404" w:rsidSect="00A240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70C"/>
    <w:rsid w:val="0002282B"/>
    <w:rsid w:val="00023125"/>
    <w:rsid w:val="00044972"/>
    <w:rsid w:val="000A57DB"/>
    <w:rsid w:val="000A697B"/>
    <w:rsid w:val="000C452E"/>
    <w:rsid w:val="000D0440"/>
    <w:rsid w:val="000D359A"/>
    <w:rsid w:val="000D5243"/>
    <w:rsid w:val="00112092"/>
    <w:rsid w:val="0015264D"/>
    <w:rsid w:val="001849CD"/>
    <w:rsid w:val="001D24C4"/>
    <w:rsid w:val="001E1ACE"/>
    <w:rsid w:val="001F1528"/>
    <w:rsid w:val="002336F7"/>
    <w:rsid w:val="002649E7"/>
    <w:rsid w:val="0026726E"/>
    <w:rsid w:val="00281FCA"/>
    <w:rsid w:val="00283B66"/>
    <w:rsid w:val="0029109A"/>
    <w:rsid w:val="002B386F"/>
    <w:rsid w:val="002C13E0"/>
    <w:rsid w:val="002F1AA7"/>
    <w:rsid w:val="00326C6D"/>
    <w:rsid w:val="00344C2B"/>
    <w:rsid w:val="00355273"/>
    <w:rsid w:val="00364355"/>
    <w:rsid w:val="003A0B42"/>
    <w:rsid w:val="003D2110"/>
    <w:rsid w:val="003F6452"/>
    <w:rsid w:val="00405D25"/>
    <w:rsid w:val="00405E87"/>
    <w:rsid w:val="004472BA"/>
    <w:rsid w:val="00456474"/>
    <w:rsid w:val="0047310D"/>
    <w:rsid w:val="0047354C"/>
    <w:rsid w:val="0048010D"/>
    <w:rsid w:val="004E0A9D"/>
    <w:rsid w:val="004E687C"/>
    <w:rsid w:val="005560EB"/>
    <w:rsid w:val="00560EFD"/>
    <w:rsid w:val="00566DCB"/>
    <w:rsid w:val="0057370C"/>
    <w:rsid w:val="00584A2F"/>
    <w:rsid w:val="0059100B"/>
    <w:rsid w:val="005A6D02"/>
    <w:rsid w:val="005B5267"/>
    <w:rsid w:val="005C2146"/>
    <w:rsid w:val="006005E3"/>
    <w:rsid w:val="00617CA3"/>
    <w:rsid w:val="0067084E"/>
    <w:rsid w:val="0067382A"/>
    <w:rsid w:val="00691777"/>
    <w:rsid w:val="006A2044"/>
    <w:rsid w:val="006F1E80"/>
    <w:rsid w:val="00794028"/>
    <w:rsid w:val="007A1392"/>
    <w:rsid w:val="0081255B"/>
    <w:rsid w:val="008226E0"/>
    <w:rsid w:val="0083161B"/>
    <w:rsid w:val="00861388"/>
    <w:rsid w:val="0086466C"/>
    <w:rsid w:val="008917B3"/>
    <w:rsid w:val="008D59F7"/>
    <w:rsid w:val="008D720B"/>
    <w:rsid w:val="008E15E7"/>
    <w:rsid w:val="008E58A5"/>
    <w:rsid w:val="0094169F"/>
    <w:rsid w:val="00942D0C"/>
    <w:rsid w:val="00995D74"/>
    <w:rsid w:val="00A240AA"/>
    <w:rsid w:val="00AB754E"/>
    <w:rsid w:val="00AE257E"/>
    <w:rsid w:val="00AF70B0"/>
    <w:rsid w:val="00B070AA"/>
    <w:rsid w:val="00B4317A"/>
    <w:rsid w:val="00B616A8"/>
    <w:rsid w:val="00B67C68"/>
    <w:rsid w:val="00B77C77"/>
    <w:rsid w:val="00B80D92"/>
    <w:rsid w:val="00BB371C"/>
    <w:rsid w:val="00BC185E"/>
    <w:rsid w:val="00C060AB"/>
    <w:rsid w:val="00C27C8A"/>
    <w:rsid w:val="00C31E09"/>
    <w:rsid w:val="00C37DE1"/>
    <w:rsid w:val="00CD343D"/>
    <w:rsid w:val="00CD3690"/>
    <w:rsid w:val="00D359EB"/>
    <w:rsid w:val="00D42234"/>
    <w:rsid w:val="00D50488"/>
    <w:rsid w:val="00D72A62"/>
    <w:rsid w:val="00DB626B"/>
    <w:rsid w:val="00DD7C8D"/>
    <w:rsid w:val="00DE56A3"/>
    <w:rsid w:val="00E0178C"/>
    <w:rsid w:val="00E24AD7"/>
    <w:rsid w:val="00E32C8B"/>
    <w:rsid w:val="00E6365D"/>
    <w:rsid w:val="00E95029"/>
    <w:rsid w:val="00EA23FC"/>
    <w:rsid w:val="00F07230"/>
    <w:rsid w:val="00F52995"/>
    <w:rsid w:val="00F76404"/>
    <w:rsid w:val="00F8707A"/>
    <w:rsid w:val="00FA5B1E"/>
    <w:rsid w:val="00FB577D"/>
    <w:rsid w:val="00FC22BA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29</cp:revision>
  <cp:lastPrinted>2025-10-09T08:10:00Z</cp:lastPrinted>
  <dcterms:created xsi:type="dcterms:W3CDTF">2025-09-22T01:15:00Z</dcterms:created>
  <dcterms:modified xsi:type="dcterms:W3CDTF">2025-10-29T02:44:00Z</dcterms:modified>
</cp:coreProperties>
</file>